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9422A" w14:textId="77777777" w:rsidR="00581E74" w:rsidRPr="004904E9" w:rsidRDefault="004904E9">
      <w:pPr>
        <w:rPr>
          <w:rFonts w:ascii="BIZ UDゴシック" w:eastAsia="BIZ UDゴシック" w:hAnsi="BIZ UDゴシック"/>
        </w:rPr>
      </w:pPr>
      <w:r w:rsidRPr="004904E9">
        <w:rPr>
          <w:rFonts w:ascii="BIZ UDゴシック" w:eastAsia="BIZ UDゴシック" w:hAnsi="BIZ UDゴシック"/>
          <w:noProof/>
          <w:sz w:val="32"/>
          <w:szCs w:val="32"/>
        </w:rPr>
        <w:pict w14:anchorId="37E72843">
          <v:shapetype id="_x0000_t202" coordsize="21600,21600" o:spt="202" path="m,l,21600r21600,l21600,xe">
            <v:stroke joinstyle="miter"/>
            <v:path gradientshapeok="t" o:connecttype="rect"/>
          </v:shapetype>
          <v:shape id="_x0000_s1026" type="#_x0000_t202" style="position:absolute;left:0;text-align:left;margin-left:351.45pt;margin-top:-.35pt;width:74.1pt;height:24pt;z-index:251658240;mso-position-horizontal-relative:margin;mso-position-vertical-relative:margin;v-text-anchor:middle">
            <v:textbox style="mso-next-textbox:#_x0000_s1026" inset="5.85pt,.7pt,5.85pt,.7pt">
              <w:txbxContent>
                <w:p w14:paraId="61DF7B3A" w14:textId="39537D69" w:rsidR="001A41BD" w:rsidRPr="004904E9" w:rsidRDefault="001A41BD" w:rsidP="00581E74">
                  <w:pPr>
                    <w:jc w:val="center"/>
                    <w:rPr>
                      <w:rFonts w:ascii="BIZ UDゴシック" w:eastAsia="BIZ UDゴシック" w:hAnsi="BIZ UDゴシック"/>
                      <w:sz w:val="22"/>
                    </w:rPr>
                  </w:pPr>
                  <w:r w:rsidRPr="004904E9">
                    <w:rPr>
                      <w:rFonts w:ascii="BIZ UDゴシック" w:eastAsia="BIZ UDゴシック" w:hAnsi="BIZ UDゴシック" w:hint="eastAsia"/>
                      <w:sz w:val="22"/>
                    </w:rPr>
                    <w:t>様式</w:t>
                  </w:r>
                  <w:r w:rsidR="004904E9">
                    <w:rPr>
                      <w:rFonts w:ascii="BIZ UDゴシック" w:eastAsia="BIZ UDゴシック" w:hAnsi="BIZ UDゴシック" w:hint="eastAsia"/>
                      <w:sz w:val="22"/>
                    </w:rPr>
                    <w:t>２－２</w:t>
                  </w:r>
                </w:p>
              </w:txbxContent>
            </v:textbox>
            <w10:wrap type="square" anchorx="margin" anchory="margin"/>
          </v:shape>
        </w:pict>
      </w:r>
    </w:p>
    <w:p w14:paraId="2B9C144F" w14:textId="77777777" w:rsidR="00581E74" w:rsidRPr="004904E9" w:rsidRDefault="00F332F8" w:rsidP="00F332F8">
      <w:pPr>
        <w:jc w:val="center"/>
        <w:rPr>
          <w:rFonts w:ascii="BIZ UDゴシック" w:eastAsia="BIZ UDゴシック" w:hAnsi="BIZ UDゴシック"/>
          <w:sz w:val="32"/>
          <w:szCs w:val="32"/>
        </w:rPr>
      </w:pPr>
      <w:r w:rsidRPr="004904E9">
        <w:rPr>
          <w:rFonts w:ascii="BIZ UDゴシック" w:eastAsia="BIZ UDゴシック" w:hAnsi="BIZ UDゴシック" w:hint="eastAsia"/>
          <w:sz w:val="32"/>
          <w:szCs w:val="32"/>
        </w:rPr>
        <w:t xml:space="preserve">　　　　　</w:t>
      </w:r>
      <w:r w:rsidR="00581E74" w:rsidRPr="004904E9">
        <w:rPr>
          <w:rFonts w:ascii="BIZ UDゴシック" w:eastAsia="BIZ UDゴシック" w:hAnsi="BIZ UDゴシック" w:hint="eastAsia"/>
          <w:sz w:val="32"/>
          <w:szCs w:val="32"/>
        </w:rPr>
        <w:t>企</w:t>
      </w:r>
      <w:r w:rsidR="0062741F" w:rsidRPr="004904E9">
        <w:rPr>
          <w:rFonts w:ascii="BIZ UDゴシック" w:eastAsia="BIZ UDゴシック" w:hAnsi="BIZ UDゴシック" w:hint="eastAsia"/>
          <w:sz w:val="32"/>
          <w:szCs w:val="32"/>
        </w:rPr>
        <w:t xml:space="preserve"> </w:t>
      </w:r>
      <w:r w:rsidR="00581E74" w:rsidRPr="004904E9">
        <w:rPr>
          <w:rFonts w:ascii="BIZ UDゴシック" w:eastAsia="BIZ UDゴシック" w:hAnsi="BIZ UDゴシック" w:hint="eastAsia"/>
          <w:sz w:val="32"/>
          <w:szCs w:val="32"/>
        </w:rPr>
        <w:t>画</w:t>
      </w:r>
      <w:r w:rsidR="0062741F" w:rsidRPr="004904E9">
        <w:rPr>
          <w:rFonts w:ascii="BIZ UDゴシック" w:eastAsia="BIZ UDゴシック" w:hAnsi="BIZ UDゴシック" w:hint="eastAsia"/>
          <w:sz w:val="32"/>
          <w:szCs w:val="32"/>
        </w:rPr>
        <w:t xml:space="preserve"> </w:t>
      </w:r>
      <w:r w:rsidR="00581E74" w:rsidRPr="004904E9">
        <w:rPr>
          <w:rFonts w:ascii="BIZ UDゴシック" w:eastAsia="BIZ UDゴシック" w:hAnsi="BIZ UDゴシック" w:hint="eastAsia"/>
          <w:sz w:val="32"/>
          <w:szCs w:val="32"/>
        </w:rPr>
        <w:t>提</w:t>
      </w:r>
      <w:r w:rsidR="0062741F" w:rsidRPr="004904E9">
        <w:rPr>
          <w:rFonts w:ascii="BIZ UDゴシック" w:eastAsia="BIZ UDゴシック" w:hAnsi="BIZ UDゴシック" w:hint="eastAsia"/>
          <w:sz w:val="32"/>
          <w:szCs w:val="32"/>
        </w:rPr>
        <w:t xml:space="preserve"> </w:t>
      </w:r>
      <w:r w:rsidR="00581E74" w:rsidRPr="004904E9">
        <w:rPr>
          <w:rFonts w:ascii="BIZ UDゴシック" w:eastAsia="BIZ UDゴシック" w:hAnsi="BIZ UDゴシック" w:hint="eastAsia"/>
          <w:sz w:val="32"/>
          <w:szCs w:val="32"/>
        </w:rPr>
        <w:t>案</w:t>
      </w:r>
      <w:r w:rsidR="0062741F" w:rsidRPr="004904E9">
        <w:rPr>
          <w:rFonts w:ascii="BIZ UDゴシック" w:eastAsia="BIZ UDゴシック" w:hAnsi="BIZ UDゴシック" w:hint="eastAsia"/>
          <w:sz w:val="32"/>
          <w:szCs w:val="32"/>
        </w:rPr>
        <w:t xml:space="preserve"> </w:t>
      </w:r>
      <w:r w:rsidR="00581E74" w:rsidRPr="004904E9">
        <w:rPr>
          <w:rFonts w:ascii="BIZ UDゴシック" w:eastAsia="BIZ UDゴシック" w:hAnsi="BIZ UDゴシック" w:hint="eastAsia"/>
          <w:sz w:val="32"/>
          <w:szCs w:val="32"/>
        </w:rPr>
        <w:t>書</w:t>
      </w:r>
    </w:p>
    <w:p w14:paraId="1DC3E661" w14:textId="77777777" w:rsidR="001A41BD" w:rsidRPr="004904E9" w:rsidRDefault="001A41BD">
      <w:pPr>
        <w:rPr>
          <w:rFonts w:ascii="BIZ UDゴシック" w:eastAsia="BIZ UDゴシック" w:hAnsi="BIZ UDゴシック"/>
          <w:sz w:val="22"/>
        </w:rPr>
      </w:pPr>
    </w:p>
    <w:p w14:paraId="7F69DC3E" w14:textId="77777777" w:rsidR="00297780" w:rsidRPr="004904E9" w:rsidRDefault="008A7FAE" w:rsidP="0046000E">
      <w:pPr>
        <w:rPr>
          <w:rFonts w:ascii="BIZ UDゴシック" w:eastAsia="BIZ UDゴシック" w:hAnsi="BIZ UDゴシック"/>
          <w:sz w:val="22"/>
        </w:rPr>
      </w:pPr>
      <w:r w:rsidRPr="004904E9">
        <w:rPr>
          <w:rFonts w:ascii="BIZ UDゴシック" w:eastAsia="BIZ UDゴシック" w:hAnsi="BIZ UDゴシック" w:hint="eastAsia"/>
          <w:sz w:val="22"/>
        </w:rPr>
        <w:t>２</w:t>
      </w:r>
      <w:r w:rsidR="0046000E" w:rsidRPr="004904E9">
        <w:rPr>
          <w:rFonts w:ascii="BIZ UDゴシック" w:eastAsia="BIZ UDゴシック" w:hAnsi="BIZ UDゴシック" w:hint="eastAsia"/>
          <w:sz w:val="22"/>
        </w:rPr>
        <w:t>．企画提案</w:t>
      </w:r>
      <w:r w:rsidR="001870E3" w:rsidRPr="004904E9">
        <w:rPr>
          <w:rFonts w:ascii="BIZ UDゴシック" w:eastAsia="BIZ UDゴシック" w:hAnsi="BIZ UDゴシック" w:hint="eastAsia"/>
          <w:sz w:val="22"/>
        </w:rPr>
        <w:t>内容</w:t>
      </w:r>
    </w:p>
    <w:p w14:paraId="4C2A1277" w14:textId="77777777" w:rsidR="004904E9" w:rsidRPr="004904E9" w:rsidRDefault="004904E9" w:rsidP="004904E9">
      <w:pPr>
        <w:ind w:left="660" w:hangingChars="300" w:hanging="660"/>
        <w:rPr>
          <w:rFonts w:ascii="BIZ UDゴシック" w:eastAsia="BIZ UDゴシック" w:hAnsi="BIZ UDゴシック" w:hint="eastAsia"/>
          <w:sz w:val="22"/>
        </w:rPr>
      </w:pPr>
      <w:r w:rsidRPr="004904E9">
        <w:rPr>
          <w:rFonts w:ascii="BIZ UDゴシック" w:eastAsia="BIZ UDゴシック" w:hAnsi="BIZ UDゴシック" w:hint="eastAsia"/>
          <w:sz w:val="22"/>
        </w:rPr>
        <w:t>（１）前提条件の整理・導入機能の検討</w:t>
      </w:r>
    </w:p>
    <w:p w14:paraId="05132E22" w14:textId="77777777" w:rsidR="004904E9" w:rsidRPr="004904E9" w:rsidRDefault="004904E9" w:rsidP="004904E9">
      <w:pPr>
        <w:ind w:left="660" w:hangingChars="300" w:hanging="660"/>
        <w:rPr>
          <w:rFonts w:ascii="BIZ UDゴシック" w:eastAsia="BIZ UDゴシック" w:hAnsi="BIZ UDゴシック" w:hint="eastAsia"/>
          <w:sz w:val="22"/>
        </w:rPr>
      </w:pPr>
      <w:r w:rsidRPr="004904E9">
        <w:rPr>
          <w:rFonts w:ascii="BIZ UDゴシック" w:eastAsia="BIZ UDゴシック" w:hAnsi="BIZ UDゴシック" w:hint="eastAsia"/>
          <w:sz w:val="22"/>
        </w:rPr>
        <w:t>（２）民間事業者の意向調査方法及び利活用コンセプトの実現性評価方法</w:t>
      </w:r>
    </w:p>
    <w:p w14:paraId="4BDD8C18" w14:textId="77777777" w:rsidR="004904E9" w:rsidRPr="004904E9" w:rsidRDefault="004904E9" w:rsidP="004904E9">
      <w:pPr>
        <w:ind w:left="660" w:hangingChars="300" w:hanging="660"/>
        <w:rPr>
          <w:rFonts w:ascii="BIZ UDゴシック" w:eastAsia="BIZ UDゴシック" w:hAnsi="BIZ UDゴシック" w:hint="eastAsia"/>
          <w:sz w:val="22"/>
        </w:rPr>
      </w:pPr>
      <w:r w:rsidRPr="004904E9">
        <w:rPr>
          <w:rFonts w:ascii="BIZ UDゴシック" w:eastAsia="BIZ UDゴシック" w:hAnsi="BIZ UDゴシック" w:hint="eastAsia"/>
          <w:sz w:val="22"/>
        </w:rPr>
        <w:t>（３）ハード整備の検討方法</w:t>
      </w:r>
    </w:p>
    <w:p w14:paraId="0D5441F9" w14:textId="77777777" w:rsidR="004904E9" w:rsidRPr="004904E9" w:rsidRDefault="004904E9" w:rsidP="004904E9">
      <w:pPr>
        <w:ind w:left="660" w:hangingChars="300" w:hanging="660"/>
        <w:rPr>
          <w:rFonts w:ascii="BIZ UDゴシック" w:eastAsia="BIZ UDゴシック" w:hAnsi="BIZ UDゴシック" w:hint="eastAsia"/>
          <w:sz w:val="22"/>
        </w:rPr>
      </w:pPr>
      <w:r w:rsidRPr="004904E9">
        <w:rPr>
          <w:rFonts w:ascii="BIZ UDゴシック" w:eastAsia="BIZ UDゴシック" w:hAnsi="BIZ UDゴシック" w:hint="eastAsia"/>
          <w:sz w:val="22"/>
        </w:rPr>
        <w:t>（４）事業スキームの検討方法</w:t>
      </w:r>
    </w:p>
    <w:p w14:paraId="7473AB58" w14:textId="77777777" w:rsidR="004904E9" w:rsidRPr="004904E9" w:rsidRDefault="004904E9" w:rsidP="004904E9">
      <w:pPr>
        <w:ind w:left="660" w:hangingChars="300" w:hanging="660"/>
        <w:rPr>
          <w:rFonts w:ascii="BIZ UDゴシック" w:eastAsia="BIZ UDゴシック" w:hAnsi="BIZ UDゴシック" w:hint="eastAsia"/>
          <w:sz w:val="22"/>
        </w:rPr>
      </w:pPr>
      <w:r w:rsidRPr="004904E9">
        <w:rPr>
          <w:rFonts w:ascii="BIZ UDゴシック" w:eastAsia="BIZ UDゴシック" w:hAnsi="BIZ UDゴシック" w:hint="eastAsia"/>
          <w:sz w:val="22"/>
        </w:rPr>
        <w:t>（５）醸造試験所跡地公園・旧醸造試験所第一工場及び周辺公園等の活用にかかるロードマップ</w:t>
      </w:r>
    </w:p>
    <w:p w14:paraId="70062C87" w14:textId="14815086" w:rsidR="007D678B" w:rsidRPr="004904E9" w:rsidRDefault="004904E9" w:rsidP="004904E9">
      <w:pPr>
        <w:ind w:left="660" w:hangingChars="300" w:hanging="660"/>
        <w:rPr>
          <w:rFonts w:ascii="BIZ UDゴシック" w:eastAsia="BIZ UDゴシック" w:hAnsi="BIZ UDゴシック"/>
          <w:sz w:val="22"/>
        </w:rPr>
      </w:pPr>
      <w:r w:rsidRPr="004904E9">
        <w:rPr>
          <w:rFonts w:ascii="BIZ UDゴシック" w:eastAsia="BIZ UDゴシック" w:hAnsi="BIZ UDゴシック" w:hint="eastAsia"/>
          <w:sz w:val="22"/>
        </w:rPr>
        <w:t>（６）基本仕様書の５「業務内容」を踏まえて、受託業務の進め方及び区職員に対する支援内容</w:t>
      </w:r>
    </w:p>
    <w:sectPr w:rsidR="007D678B" w:rsidRPr="004904E9" w:rsidSect="00980537">
      <w:footerReference w:type="default" r:id="rId8"/>
      <w:pgSz w:w="11906" w:h="16838"/>
      <w:pgMar w:top="1985" w:right="1588" w:bottom="1701"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5C16B" w14:textId="77777777" w:rsidR="001A41BD" w:rsidRDefault="001A41BD" w:rsidP="002C53D8">
      <w:r>
        <w:separator/>
      </w:r>
    </w:p>
  </w:endnote>
  <w:endnote w:type="continuationSeparator" w:id="0">
    <w:p w14:paraId="457A9025" w14:textId="77777777" w:rsidR="001A41BD" w:rsidRDefault="001A41BD" w:rsidP="002C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8A455" w14:textId="77777777" w:rsidR="00171138" w:rsidRDefault="00171138" w:rsidP="00171138">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99614" w14:textId="77777777" w:rsidR="001A41BD" w:rsidRDefault="001A41BD" w:rsidP="002C53D8">
      <w:r>
        <w:separator/>
      </w:r>
    </w:p>
  </w:footnote>
  <w:footnote w:type="continuationSeparator" w:id="0">
    <w:p w14:paraId="1056D08A" w14:textId="77777777" w:rsidR="001A41BD" w:rsidRDefault="001A41BD" w:rsidP="002C5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6AED"/>
    <w:multiLevelType w:val="hybridMultilevel"/>
    <w:tmpl w:val="75E09CFC"/>
    <w:lvl w:ilvl="0" w:tplc="6EE85BC2">
      <w:start w:val="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58583A"/>
    <w:multiLevelType w:val="hybridMultilevel"/>
    <w:tmpl w:val="D142598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7C78567B"/>
    <w:multiLevelType w:val="hybridMultilevel"/>
    <w:tmpl w:val="C9F675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93395363">
    <w:abstractNumId w:val="0"/>
  </w:num>
  <w:num w:numId="2" w16cid:durableId="1333025659">
    <w:abstractNumId w:val="1"/>
  </w:num>
  <w:num w:numId="3" w16cid:durableId="1759056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1044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1E74"/>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0FA3"/>
    <w:rsid w:val="00021162"/>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BC9"/>
    <w:rsid w:val="000570CE"/>
    <w:rsid w:val="00057862"/>
    <w:rsid w:val="00057B77"/>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57B"/>
    <w:rsid w:val="00084D63"/>
    <w:rsid w:val="0008509B"/>
    <w:rsid w:val="00085ED0"/>
    <w:rsid w:val="0008660B"/>
    <w:rsid w:val="00086A1A"/>
    <w:rsid w:val="00086B0D"/>
    <w:rsid w:val="00086C9C"/>
    <w:rsid w:val="0008709B"/>
    <w:rsid w:val="000874AA"/>
    <w:rsid w:val="000876CF"/>
    <w:rsid w:val="000879C9"/>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A60"/>
    <w:rsid w:val="000C4D11"/>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BF4"/>
    <w:rsid w:val="001123E7"/>
    <w:rsid w:val="00112E75"/>
    <w:rsid w:val="0011310F"/>
    <w:rsid w:val="00113152"/>
    <w:rsid w:val="00113A46"/>
    <w:rsid w:val="00113F12"/>
    <w:rsid w:val="00113FBB"/>
    <w:rsid w:val="001140B1"/>
    <w:rsid w:val="001140BE"/>
    <w:rsid w:val="001141CF"/>
    <w:rsid w:val="001146E9"/>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138"/>
    <w:rsid w:val="00171601"/>
    <w:rsid w:val="0017199F"/>
    <w:rsid w:val="00172160"/>
    <w:rsid w:val="001724E9"/>
    <w:rsid w:val="0017269D"/>
    <w:rsid w:val="00172B06"/>
    <w:rsid w:val="00172F9B"/>
    <w:rsid w:val="0017305C"/>
    <w:rsid w:val="001733BC"/>
    <w:rsid w:val="00173504"/>
    <w:rsid w:val="00173CA2"/>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870E3"/>
    <w:rsid w:val="001903BB"/>
    <w:rsid w:val="001906A6"/>
    <w:rsid w:val="001907B8"/>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1BD"/>
    <w:rsid w:val="001A4487"/>
    <w:rsid w:val="001A460E"/>
    <w:rsid w:val="001A4E0B"/>
    <w:rsid w:val="001A53ED"/>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4D2"/>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E68"/>
    <w:rsid w:val="001D3F4A"/>
    <w:rsid w:val="001D4A5D"/>
    <w:rsid w:val="001D4B1C"/>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292"/>
    <w:rsid w:val="001E3878"/>
    <w:rsid w:val="001E421B"/>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24D"/>
    <w:rsid w:val="001F35A1"/>
    <w:rsid w:val="001F3808"/>
    <w:rsid w:val="001F3A0F"/>
    <w:rsid w:val="001F4410"/>
    <w:rsid w:val="001F4A28"/>
    <w:rsid w:val="001F4DE6"/>
    <w:rsid w:val="001F517A"/>
    <w:rsid w:val="001F51A1"/>
    <w:rsid w:val="001F56F1"/>
    <w:rsid w:val="001F57CF"/>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5CD"/>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30BDE"/>
    <w:rsid w:val="00230F27"/>
    <w:rsid w:val="0023132A"/>
    <w:rsid w:val="002313D3"/>
    <w:rsid w:val="00231478"/>
    <w:rsid w:val="002315F3"/>
    <w:rsid w:val="00231E20"/>
    <w:rsid w:val="00232CAF"/>
    <w:rsid w:val="00232D28"/>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268"/>
    <w:rsid w:val="0024767D"/>
    <w:rsid w:val="002501BC"/>
    <w:rsid w:val="00250540"/>
    <w:rsid w:val="0025055F"/>
    <w:rsid w:val="0025060F"/>
    <w:rsid w:val="002506FC"/>
    <w:rsid w:val="00250A1A"/>
    <w:rsid w:val="00250AF0"/>
    <w:rsid w:val="0025128B"/>
    <w:rsid w:val="0025169F"/>
    <w:rsid w:val="00251E8A"/>
    <w:rsid w:val="002527AF"/>
    <w:rsid w:val="00253444"/>
    <w:rsid w:val="0025346C"/>
    <w:rsid w:val="00253601"/>
    <w:rsid w:val="00253F24"/>
    <w:rsid w:val="0025419A"/>
    <w:rsid w:val="002544AF"/>
    <w:rsid w:val="0025465D"/>
    <w:rsid w:val="00255053"/>
    <w:rsid w:val="002552E7"/>
    <w:rsid w:val="00255445"/>
    <w:rsid w:val="00255763"/>
    <w:rsid w:val="002558F5"/>
    <w:rsid w:val="00255D8A"/>
    <w:rsid w:val="00256477"/>
    <w:rsid w:val="0025694A"/>
    <w:rsid w:val="00256A41"/>
    <w:rsid w:val="00256B4F"/>
    <w:rsid w:val="00256C13"/>
    <w:rsid w:val="00257E63"/>
    <w:rsid w:val="0026006E"/>
    <w:rsid w:val="0026043C"/>
    <w:rsid w:val="002606C4"/>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5703"/>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E63"/>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780"/>
    <w:rsid w:val="0029789C"/>
    <w:rsid w:val="00297AF4"/>
    <w:rsid w:val="00297EF4"/>
    <w:rsid w:val="002A0C4E"/>
    <w:rsid w:val="002A0F6D"/>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6B3"/>
    <w:rsid w:val="002B7E6B"/>
    <w:rsid w:val="002B7F40"/>
    <w:rsid w:val="002C00B5"/>
    <w:rsid w:val="002C0879"/>
    <w:rsid w:val="002C0AAC"/>
    <w:rsid w:val="002C0DF0"/>
    <w:rsid w:val="002C0ECA"/>
    <w:rsid w:val="002C14C5"/>
    <w:rsid w:val="002C1ADD"/>
    <w:rsid w:val="002C2643"/>
    <w:rsid w:val="002C264A"/>
    <w:rsid w:val="002C26AB"/>
    <w:rsid w:val="002C2AC1"/>
    <w:rsid w:val="002C2ED8"/>
    <w:rsid w:val="002C3A90"/>
    <w:rsid w:val="002C3C5B"/>
    <w:rsid w:val="002C3DD5"/>
    <w:rsid w:val="002C4034"/>
    <w:rsid w:val="002C53D8"/>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237F"/>
    <w:rsid w:val="00302E4B"/>
    <w:rsid w:val="00304039"/>
    <w:rsid w:val="00304066"/>
    <w:rsid w:val="003046D8"/>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4CCA"/>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A3"/>
    <w:rsid w:val="003357FB"/>
    <w:rsid w:val="003358BD"/>
    <w:rsid w:val="00335A95"/>
    <w:rsid w:val="00335F20"/>
    <w:rsid w:val="00336165"/>
    <w:rsid w:val="00336654"/>
    <w:rsid w:val="00336EE3"/>
    <w:rsid w:val="003372AF"/>
    <w:rsid w:val="003400B0"/>
    <w:rsid w:val="00340AAE"/>
    <w:rsid w:val="00340E32"/>
    <w:rsid w:val="003415DF"/>
    <w:rsid w:val="00341A33"/>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47C"/>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2F3"/>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58"/>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16C1"/>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4C6"/>
    <w:rsid w:val="0039564E"/>
    <w:rsid w:val="00395BCA"/>
    <w:rsid w:val="00395C41"/>
    <w:rsid w:val="00396605"/>
    <w:rsid w:val="003966A3"/>
    <w:rsid w:val="00396893"/>
    <w:rsid w:val="003969D3"/>
    <w:rsid w:val="003975D4"/>
    <w:rsid w:val="0039786E"/>
    <w:rsid w:val="00397B1F"/>
    <w:rsid w:val="00397D8F"/>
    <w:rsid w:val="003A080E"/>
    <w:rsid w:val="003A08E5"/>
    <w:rsid w:val="003A08F6"/>
    <w:rsid w:val="003A0CCC"/>
    <w:rsid w:val="003A0CE0"/>
    <w:rsid w:val="003A1827"/>
    <w:rsid w:val="003A1CAC"/>
    <w:rsid w:val="003A2A5A"/>
    <w:rsid w:val="003A3008"/>
    <w:rsid w:val="003A30A7"/>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BB8"/>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189"/>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3E5"/>
    <w:rsid w:val="00405DB1"/>
    <w:rsid w:val="00406F95"/>
    <w:rsid w:val="00407578"/>
    <w:rsid w:val="00407DDE"/>
    <w:rsid w:val="00410059"/>
    <w:rsid w:val="004104FC"/>
    <w:rsid w:val="00410627"/>
    <w:rsid w:val="0041066B"/>
    <w:rsid w:val="00410B3E"/>
    <w:rsid w:val="00410E0E"/>
    <w:rsid w:val="004114E4"/>
    <w:rsid w:val="00411597"/>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00E"/>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D9"/>
    <w:rsid w:val="00467E62"/>
    <w:rsid w:val="004702A2"/>
    <w:rsid w:val="00470B2C"/>
    <w:rsid w:val="00470B5F"/>
    <w:rsid w:val="00470E72"/>
    <w:rsid w:val="004719EC"/>
    <w:rsid w:val="00471EAC"/>
    <w:rsid w:val="004720E3"/>
    <w:rsid w:val="00472A81"/>
    <w:rsid w:val="00472B92"/>
    <w:rsid w:val="00473080"/>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E9"/>
    <w:rsid w:val="004904F4"/>
    <w:rsid w:val="004905AB"/>
    <w:rsid w:val="004906FC"/>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6E3C"/>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DE"/>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3CD9"/>
    <w:rsid w:val="00504724"/>
    <w:rsid w:val="00504FD7"/>
    <w:rsid w:val="0050531F"/>
    <w:rsid w:val="005055D0"/>
    <w:rsid w:val="00505639"/>
    <w:rsid w:val="005058A6"/>
    <w:rsid w:val="005059AC"/>
    <w:rsid w:val="00505A02"/>
    <w:rsid w:val="00505A05"/>
    <w:rsid w:val="00505D4B"/>
    <w:rsid w:val="00506F05"/>
    <w:rsid w:val="0050779E"/>
    <w:rsid w:val="005078E9"/>
    <w:rsid w:val="00507BEA"/>
    <w:rsid w:val="00507BFA"/>
    <w:rsid w:val="00507D7B"/>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D97"/>
    <w:rsid w:val="00523FA9"/>
    <w:rsid w:val="005242E1"/>
    <w:rsid w:val="00524767"/>
    <w:rsid w:val="0052499D"/>
    <w:rsid w:val="00524B77"/>
    <w:rsid w:val="00524F5E"/>
    <w:rsid w:val="0052560E"/>
    <w:rsid w:val="00525E02"/>
    <w:rsid w:val="00526293"/>
    <w:rsid w:val="00526360"/>
    <w:rsid w:val="0052790A"/>
    <w:rsid w:val="00527CBD"/>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73A"/>
    <w:rsid w:val="005408BE"/>
    <w:rsid w:val="0054107B"/>
    <w:rsid w:val="00541429"/>
    <w:rsid w:val="00541D0B"/>
    <w:rsid w:val="0054220C"/>
    <w:rsid w:val="0054276B"/>
    <w:rsid w:val="005432BB"/>
    <w:rsid w:val="00543503"/>
    <w:rsid w:val="005438F7"/>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0C"/>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9EF"/>
    <w:rsid w:val="00567E9A"/>
    <w:rsid w:val="00567F7B"/>
    <w:rsid w:val="005706AA"/>
    <w:rsid w:val="0057081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5A"/>
    <w:rsid w:val="005764EF"/>
    <w:rsid w:val="00576FDF"/>
    <w:rsid w:val="00577188"/>
    <w:rsid w:val="00577645"/>
    <w:rsid w:val="00577B0E"/>
    <w:rsid w:val="00577B56"/>
    <w:rsid w:val="005800AD"/>
    <w:rsid w:val="005803D8"/>
    <w:rsid w:val="00580767"/>
    <w:rsid w:val="00580D1F"/>
    <w:rsid w:val="005810F4"/>
    <w:rsid w:val="005819E2"/>
    <w:rsid w:val="00581E74"/>
    <w:rsid w:val="00582A51"/>
    <w:rsid w:val="00582EFB"/>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A74"/>
    <w:rsid w:val="005C3A85"/>
    <w:rsid w:val="005C3DE8"/>
    <w:rsid w:val="005C413D"/>
    <w:rsid w:val="005C4573"/>
    <w:rsid w:val="005C482D"/>
    <w:rsid w:val="005C4C05"/>
    <w:rsid w:val="005C55F1"/>
    <w:rsid w:val="005C56E0"/>
    <w:rsid w:val="005C5B00"/>
    <w:rsid w:val="005C5C01"/>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4999"/>
    <w:rsid w:val="0062525F"/>
    <w:rsid w:val="0062532E"/>
    <w:rsid w:val="0062596F"/>
    <w:rsid w:val="0062622D"/>
    <w:rsid w:val="00626916"/>
    <w:rsid w:val="0062741F"/>
    <w:rsid w:val="00627645"/>
    <w:rsid w:val="00630067"/>
    <w:rsid w:val="00630BFB"/>
    <w:rsid w:val="006316DA"/>
    <w:rsid w:val="00631E67"/>
    <w:rsid w:val="006322FE"/>
    <w:rsid w:val="00632683"/>
    <w:rsid w:val="00633722"/>
    <w:rsid w:val="00634128"/>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6A"/>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72D"/>
    <w:rsid w:val="00692806"/>
    <w:rsid w:val="00692908"/>
    <w:rsid w:val="00692A5D"/>
    <w:rsid w:val="00692B21"/>
    <w:rsid w:val="006931CB"/>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139"/>
    <w:rsid w:val="006A62D3"/>
    <w:rsid w:val="006A6BBB"/>
    <w:rsid w:val="006A6C69"/>
    <w:rsid w:val="006A783D"/>
    <w:rsid w:val="006A7B4F"/>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E5E"/>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E9F"/>
    <w:rsid w:val="006E7184"/>
    <w:rsid w:val="006F01DD"/>
    <w:rsid w:val="006F060A"/>
    <w:rsid w:val="006F0E91"/>
    <w:rsid w:val="006F19EB"/>
    <w:rsid w:val="006F23D5"/>
    <w:rsid w:val="006F28F3"/>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627"/>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AC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32B"/>
    <w:rsid w:val="00744B86"/>
    <w:rsid w:val="00745093"/>
    <w:rsid w:val="00745188"/>
    <w:rsid w:val="00745365"/>
    <w:rsid w:val="007459DB"/>
    <w:rsid w:val="00745E77"/>
    <w:rsid w:val="00745F54"/>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0FE"/>
    <w:rsid w:val="00760417"/>
    <w:rsid w:val="007617E1"/>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589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7686"/>
    <w:rsid w:val="007A000C"/>
    <w:rsid w:val="007A0015"/>
    <w:rsid w:val="007A14D9"/>
    <w:rsid w:val="007A1952"/>
    <w:rsid w:val="007A21B0"/>
    <w:rsid w:val="007A298D"/>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F3"/>
    <w:rsid w:val="007B3D06"/>
    <w:rsid w:val="007B3EEF"/>
    <w:rsid w:val="007B454F"/>
    <w:rsid w:val="007B4557"/>
    <w:rsid w:val="007B4958"/>
    <w:rsid w:val="007B49A9"/>
    <w:rsid w:val="007B4B37"/>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AEF"/>
    <w:rsid w:val="007C2760"/>
    <w:rsid w:val="007C287D"/>
    <w:rsid w:val="007C2FE7"/>
    <w:rsid w:val="007C3387"/>
    <w:rsid w:val="007C3749"/>
    <w:rsid w:val="007C3C1F"/>
    <w:rsid w:val="007C46F5"/>
    <w:rsid w:val="007C4939"/>
    <w:rsid w:val="007C4EF5"/>
    <w:rsid w:val="007C519F"/>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78B"/>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B4C"/>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4E7"/>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BB"/>
    <w:rsid w:val="00854FD4"/>
    <w:rsid w:val="008556F2"/>
    <w:rsid w:val="00855B97"/>
    <w:rsid w:val="00855FF9"/>
    <w:rsid w:val="00856D5E"/>
    <w:rsid w:val="00857076"/>
    <w:rsid w:val="00857257"/>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BB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9B5"/>
    <w:rsid w:val="00897FDD"/>
    <w:rsid w:val="008A002A"/>
    <w:rsid w:val="008A04FE"/>
    <w:rsid w:val="008A08CD"/>
    <w:rsid w:val="008A101E"/>
    <w:rsid w:val="008A12AB"/>
    <w:rsid w:val="008A1558"/>
    <w:rsid w:val="008A1878"/>
    <w:rsid w:val="008A18D7"/>
    <w:rsid w:val="008A204E"/>
    <w:rsid w:val="008A209C"/>
    <w:rsid w:val="008A2642"/>
    <w:rsid w:val="008A2EF2"/>
    <w:rsid w:val="008A3BA1"/>
    <w:rsid w:val="008A3CC4"/>
    <w:rsid w:val="008A3D29"/>
    <w:rsid w:val="008A44FD"/>
    <w:rsid w:val="008A4EFD"/>
    <w:rsid w:val="008A52AD"/>
    <w:rsid w:val="008A531E"/>
    <w:rsid w:val="008A5497"/>
    <w:rsid w:val="008A64D9"/>
    <w:rsid w:val="008A6E46"/>
    <w:rsid w:val="008A6FFA"/>
    <w:rsid w:val="008A785A"/>
    <w:rsid w:val="008A7A88"/>
    <w:rsid w:val="008A7FAE"/>
    <w:rsid w:val="008B090B"/>
    <w:rsid w:val="008B0A4D"/>
    <w:rsid w:val="008B0BF4"/>
    <w:rsid w:val="008B1082"/>
    <w:rsid w:val="008B109A"/>
    <w:rsid w:val="008B11BB"/>
    <w:rsid w:val="008B1456"/>
    <w:rsid w:val="008B18E2"/>
    <w:rsid w:val="008B1A6C"/>
    <w:rsid w:val="008B29DB"/>
    <w:rsid w:val="008B2B85"/>
    <w:rsid w:val="008B2BF3"/>
    <w:rsid w:val="008B2D32"/>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84"/>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788"/>
    <w:rsid w:val="008F497C"/>
    <w:rsid w:val="008F4DB3"/>
    <w:rsid w:val="008F51DF"/>
    <w:rsid w:val="008F5768"/>
    <w:rsid w:val="008F5BBE"/>
    <w:rsid w:val="008F5D6B"/>
    <w:rsid w:val="008F6D07"/>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1D8"/>
    <w:rsid w:val="009223B8"/>
    <w:rsid w:val="0092247B"/>
    <w:rsid w:val="009225B5"/>
    <w:rsid w:val="00922744"/>
    <w:rsid w:val="00922820"/>
    <w:rsid w:val="00922A0B"/>
    <w:rsid w:val="00923A16"/>
    <w:rsid w:val="00923E38"/>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15"/>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353"/>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3E9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D01"/>
    <w:rsid w:val="00977E61"/>
    <w:rsid w:val="0098016C"/>
    <w:rsid w:val="00980537"/>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034"/>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B9A"/>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9D6"/>
    <w:rsid w:val="00A07DEF"/>
    <w:rsid w:val="00A102D7"/>
    <w:rsid w:val="00A10CF8"/>
    <w:rsid w:val="00A1101E"/>
    <w:rsid w:val="00A1109B"/>
    <w:rsid w:val="00A116AB"/>
    <w:rsid w:val="00A119E7"/>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5B9"/>
    <w:rsid w:val="00A31CFD"/>
    <w:rsid w:val="00A31F5E"/>
    <w:rsid w:val="00A3383C"/>
    <w:rsid w:val="00A33948"/>
    <w:rsid w:val="00A33AAF"/>
    <w:rsid w:val="00A342B4"/>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7EB"/>
    <w:rsid w:val="00A5088A"/>
    <w:rsid w:val="00A508CA"/>
    <w:rsid w:val="00A509DB"/>
    <w:rsid w:val="00A50FF2"/>
    <w:rsid w:val="00A5138B"/>
    <w:rsid w:val="00A519A0"/>
    <w:rsid w:val="00A51A03"/>
    <w:rsid w:val="00A522E4"/>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76D"/>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1DEF"/>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4A7"/>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76A"/>
    <w:rsid w:val="00AC7C22"/>
    <w:rsid w:val="00AC7EEE"/>
    <w:rsid w:val="00AD0161"/>
    <w:rsid w:val="00AD0FEF"/>
    <w:rsid w:val="00AD1803"/>
    <w:rsid w:val="00AD2235"/>
    <w:rsid w:val="00AD2A1C"/>
    <w:rsid w:val="00AD3671"/>
    <w:rsid w:val="00AD3B4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D25"/>
    <w:rsid w:val="00AE53F8"/>
    <w:rsid w:val="00AE5479"/>
    <w:rsid w:val="00AE5522"/>
    <w:rsid w:val="00AE57F7"/>
    <w:rsid w:val="00AE59F9"/>
    <w:rsid w:val="00AE69AC"/>
    <w:rsid w:val="00AE6FD4"/>
    <w:rsid w:val="00AE740E"/>
    <w:rsid w:val="00AE7499"/>
    <w:rsid w:val="00AE78D7"/>
    <w:rsid w:val="00AE7DC6"/>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772"/>
    <w:rsid w:val="00B20E11"/>
    <w:rsid w:val="00B20E68"/>
    <w:rsid w:val="00B2107B"/>
    <w:rsid w:val="00B2123C"/>
    <w:rsid w:val="00B2251A"/>
    <w:rsid w:val="00B23051"/>
    <w:rsid w:val="00B2327F"/>
    <w:rsid w:val="00B234D8"/>
    <w:rsid w:val="00B2465B"/>
    <w:rsid w:val="00B24E27"/>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3E6D"/>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6D8"/>
    <w:rsid w:val="00B439CB"/>
    <w:rsid w:val="00B43E27"/>
    <w:rsid w:val="00B446F4"/>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AB"/>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397"/>
    <w:rsid w:val="00C053E4"/>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4F6A"/>
    <w:rsid w:val="00C35345"/>
    <w:rsid w:val="00C35A2E"/>
    <w:rsid w:val="00C35B1E"/>
    <w:rsid w:val="00C35BBC"/>
    <w:rsid w:val="00C35E28"/>
    <w:rsid w:val="00C35F9A"/>
    <w:rsid w:val="00C36186"/>
    <w:rsid w:val="00C3651E"/>
    <w:rsid w:val="00C36C43"/>
    <w:rsid w:val="00C370D2"/>
    <w:rsid w:val="00C37288"/>
    <w:rsid w:val="00C37763"/>
    <w:rsid w:val="00C37904"/>
    <w:rsid w:val="00C37AA4"/>
    <w:rsid w:val="00C40371"/>
    <w:rsid w:val="00C4053C"/>
    <w:rsid w:val="00C409D1"/>
    <w:rsid w:val="00C40D51"/>
    <w:rsid w:val="00C40F6C"/>
    <w:rsid w:val="00C415D0"/>
    <w:rsid w:val="00C4181B"/>
    <w:rsid w:val="00C419DC"/>
    <w:rsid w:val="00C428CE"/>
    <w:rsid w:val="00C42B4E"/>
    <w:rsid w:val="00C42CA5"/>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9DC"/>
    <w:rsid w:val="00C54CB6"/>
    <w:rsid w:val="00C54CE4"/>
    <w:rsid w:val="00C54F00"/>
    <w:rsid w:val="00C553C1"/>
    <w:rsid w:val="00C55ABD"/>
    <w:rsid w:val="00C55B3D"/>
    <w:rsid w:val="00C55E4C"/>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67CD2"/>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5FF6"/>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B7502"/>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39A"/>
    <w:rsid w:val="00D1072E"/>
    <w:rsid w:val="00D1076D"/>
    <w:rsid w:val="00D12129"/>
    <w:rsid w:val="00D125C8"/>
    <w:rsid w:val="00D12A67"/>
    <w:rsid w:val="00D12B83"/>
    <w:rsid w:val="00D12C03"/>
    <w:rsid w:val="00D13097"/>
    <w:rsid w:val="00D13796"/>
    <w:rsid w:val="00D13C73"/>
    <w:rsid w:val="00D149A8"/>
    <w:rsid w:val="00D14CBA"/>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1A3"/>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38A"/>
    <w:rsid w:val="00D6346D"/>
    <w:rsid w:val="00D635D0"/>
    <w:rsid w:val="00D63976"/>
    <w:rsid w:val="00D639E3"/>
    <w:rsid w:val="00D63B64"/>
    <w:rsid w:val="00D63F0F"/>
    <w:rsid w:val="00D64153"/>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414"/>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65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570C"/>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6D37"/>
    <w:rsid w:val="00E16DD2"/>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D3B"/>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1130"/>
    <w:rsid w:val="00E51A46"/>
    <w:rsid w:val="00E51DFA"/>
    <w:rsid w:val="00E51EC5"/>
    <w:rsid w:val="00E52288"/>
    <w:rsid w:val="00E522CE"/>
    <w:rsid w:val="00E524B8"/>
    <w:rsid w:val="00E52811"/>
    <w:rsid w:val="00E528EC"/>
    <w:rsid w:val="00E52946"/>
    <w:rsid w:val="00E529F4"/>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641"/>
    <w:rsid w:val="00E66A34"/>
    <w:rsid w:val="00E66D91"/>
    <w:rsid w:val="00E66E19"/>
    <w:rsid w:val="00E67669"/>
    <w:rsid w:val="00E6778E"/>
    <w:rsid w:val="00E67797"/>
    <w:rsid w:val="00E67927"/>
    <w:rsid w:val="00E67B0A"/>
    <w:rsid w:val="00E67BDE"/>
    <w:rsid w:val="00E67D10"/>
    <w:rsid w:val="00E67E56"/>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427"/>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82"/>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66"/>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49"/>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2F8"/>
    <w:rsid w:val="00F33440"/>
    <w:rsid w:val="00F3374A"/>
    <w:rsid w:val="00F33BB8"/>
    <w:rsid w:val="00F33DEA"/>
    <w:rsid w:val="00F353FD"/>
    <w:rsid w:val="00F3571E"/>
    <w:rsid w:val="00F35C85"/>
    <w:rsid w:val="00F361A1"/>
    <w:rsid w:val="00F3629A"/>
    <w:rsid w:val="00F36515"/>
    <w:rsid w:val="00F37118"/>
    <w:rsid w:val="00F3726C"/>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D11"/>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F81"/>
    <w:rsid w:val="00FB7D5D"/>
    <w:rsid w:val="00FC0A1B"/>
    <w:rsid w:val="00FC0C6D"/>
    <w:rsid w:val="00FC15E3"/>
    <w:rsid w:val="00FC1709"/>
    <w:rsid w:val="00FC2AED"/>
    <w:rsid w:val="00FC2B63"/>
    <w:rsid w:val="00FC2C89"/>
    <w:rsid w:val="00FC2F6C"/>
    <w:rsid w:val="00FC326D"/>
    <w:rsid w:val="00FC34B3"/>
    <w:rsid w:val="00FC375F"/>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00AE"/>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17B"/>
    <w:rsid w:val="00FE02C1"/>
    <w:rsid w:val="00FE0BA3"/>
    <w:rsid w:val="00FE0DBD"/>
    <w:rsid w:val="00FE1008"/>
    <w:rsid w:val="00FE1708"/>
    <w:rsid w:val="00FE17C0"/>
    <w:rsid w:val="00FE1BFB"/>
    <w:rsid w:val="00FE23AE"/>
    <w:rsid w:val="00FE2866"/>
    <w:rsid w:val="00FE2ADD"/>
    <w:rsid w:val="00FE2B82"/>
    <w:rsid w:val="00FE2BAF"/>
    <w:rsid w:val="00FE2DCA"/>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449">
      <v:textbox inset="5.85pt,.7pt,5.85pt,.7pt"/>
    </o:shapedefaults>
    <o:shapelayout v:ext="edit">
      <o:idmap v:ext="edit" data="1"/>
    </o:shapelayout>
  </w:shapeDefaults>
  <w:decimalSymbol w:val="."/>
  <w:listSeparator w:val=","/>
  <w14:docId w14:val="52A7252B"/>
  <w15:docId w15:val="{5E9EB5AF-0C08-4F6D-878C-530A078C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C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1E7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81E74"/>
    <w:rPr>
      <w:rFonts w:asciiTheme="majorHAnsi" w:eastAsiaTheme="majorEastAsia" w:hAnsiTheme="majorHAnsi" w:cstheme="majorBidi"/>
      <w:sz w:val="18"/>
      <w:szCs w:val="18"/>
    </w:rPr>
  </w:style>
  <w:style w:type="paragraph" w:styleId="a5">
    <w:name w:val="header"/>
    <w:basedOn w:val="a"/>
    <w:link w:val="a6"/>
    <w:uiPriority w:val="99"/>
    <w:unhideWhenUsed/>
    <w:rsid w:val="002C53D8"/>
    <w:pPr>
      <w:tabs>
        <w:tab w:val="center" w:pos="4252"/>
        <w:tab w:val="right" w:pos="8504"/>
      </w:tabs>
      <w:snapToGrid w:val="0"/>
    </w:pPr>
  </w:style>
  <w:style w:type="character" w:customStyle="1" w:styleId="a6">
    <w:name w:val="ヘッダー (文字)"/>
    <w:basedOn w:val="a0"/>
    <w:link w:val="a5"/>
    <w:uiPriority w:val="99"/>
    <w:rsid w:val="002C53D8"/>
  </w:style>
  <w:style w:type="paragraph" w:styleId="a7">
    <w:name w:val="footer"/>
    <w:basedOn w:val="a"/>
    <w:link w:val="a8"/>
    <w:uiPriority w:val="99"/>
    <w:unhideWhenUsed/>
    <w:rsid w:val="002C53D8"/>
    <w:pPr>
      <w:tabs>
        <w:tab w:val="center" w:pos="4252"/>
        <w:tab w:val="right" w:pos="8504"/>
      </w:tabs>
      <w:snapToGrid w:val="0"/>
    </w:pPr>
  </w:style>
  <w:style w:type="character" w:customStyle="1" w:styleId="a8">
    <w:name w:val="フッター (文字)"/>
    <w:basedOn w:val="a0"/>
    <w:link w:val="a7"/>
    <w:uiPriority w:val="99"/>
    <w:rsid w:val="002C53D8"/>
  </w:style>
  <w:style w:type="table" w:styleId="a9">
    <w:name w:val="Table Grid"/>
    <w:basedOn w:val="a1"/>
    <w:uiPriority w:val="59"/>
    <w:rsid w:val="002C5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82EFB"/>
    <w:pPr>
      <w:ind w:leftChars="400" w:left="840"/>
    </w:pPr>
  </w:style>
  <w:style w:type="character" w:styleId="ab">
    <w:name w:val="annotation reference"/>
    <w:basedOn w:val="a0"/>
    <w:uiPriority w:val="99"/>
    <w:semiHidden/>
    <w:unhideWhenUsed/>
    <w:rsid w:val="00E16DD2"/>
    <w:rPr>
      <w:sz w:val="18"/>
      <w:szCs w:val="18"/>
    </w:rPr>
  </w:style>
  <w:style w:type="paragraph" w:styleId="ac">
    <w:name w:val="annotation text"/>
    <w:basedOn w:val="a"/>
    <w:link w:val="ad"/>
    <w:uiPriority w:val="99"/>
    <w:semiHidden/>
    <w:unhideWhenUsed/>
    <w:rsid w:val="00E16DD2"/>
    <w:pPr>
      <w:jc w:val="left"/>
    </w:pPr>
  </w:style>
  <w:style w:type="character" w:customStyle="1" w:styleId="ad">
    <w:name w:val="コメント文字列 (文字)"/>
    <w:basedOn w:val="a0"/>
    <w:link w:val="ac"/>
    <w:uiPriority w:val="99"/>
    <w:semiHidden/>
    <w:rsid w:val="00E16DD2"/>
  </w:style>
  <w:style w:type="paragraph" w:styleId="ae">
    <w:name w:val="annotation subject"/>
    <w:basedOn w:val="ac"/>
    <w:next w:val="ac"/>
    <w:link w:val="af"/>
    <w:uiPriority w:val="99"/>
    <w:semiHidden/>
    <w:unhideWhenUsed/>
    <w:rsid w:val="00E16DD2"/>
    <w:rPr>
      <w:b/>
      <w:bCs/>
    </w:rPr>
  </w:style>
  <w:style w:type="character" w:customStyle="1" w:styleId="af">
    <w:name w:val="コメント内容 (文字)"/>
    <w:basedOn w:val="ad"/>
    <w:link w:val="ae"/>
    <w:uiPriority w:val="99"/>
    <w:semiHidden/>
    <w:rsid w:val="00E16D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5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743D4F-2EC2-4915-B91F-0865548B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1</Pages>
  <Words>29</Words>
  <Characters>168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oguchi-1ac3</dc:creator>
  <cp:keywords/>
  <dc:description/>
  <cp:lastModifiedBy>若狹　敏彦</cp:lastModifiedBy>
  <cp:revision>88</cp:revision>
  <cp:lastPrinted>2016-04-27T04:04:00Z</cp:lastPrinted>
  <dcterms:created xsi:type="dcterms:W3CDTF">2013-05-13T12:29:00Z</dcterms:created>
  <dcterms:modified xsi:type="dcterms:W3CDTF">2026-05-21T09:35:00Z</dcterms:modified>
</cp:coreProperties>
</file>